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751D96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06317E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751D96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751D96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FD1112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Дмитриева Ольга Петровна </w:t>
            </w:r>
            <w:r w:rsidR="004859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7D06" w:rsidRPr="004C71E3" w:rsidRDefault="00FD1112" w:rsidP="00B23076">
            <w:pPr>
              <w:jc w:val="center"/>
              <w:rPr>
                <w:sz w:val="18"/>
                <w:szCs w:val="18"/>
              </w:rPr>
            </w:pPr>
            <w:r w:rsidRPr="00FD1112">
              <w:rPr>
                <w:sz w:val="18"/>
                <w:szCs w:val="18"/>
              </w:rPr>
              <w:t>Главный бухгалтер</w:t>
            </w:r>
            <w:r>
              <w:rPr>
                <w:sz w:val="18"/>
                <w:szCs w:val="18"/>
              </w:rPr>
              <w:t xml:space="preserve"> </w:t>
            </w:r>
            <w:r w:rsidRPr="00FD1112">
              <w:rPr>
                <w:sz w:val="18"/>
                <w:szCs w:val="18"/>
              </w:rPr>
              <w:t xml:space="preserve">ФГБОУ </w:t>
            </w:r>
            <w:r>
              <w:rPr>
                <w:sz w:val="18"/>
                <w:szCs w:val="18"/>
              </w:rPr>
              <w:t>ВО «</w:t>
            </w:r>
            <w:r w:rsidRPr="00FD1112">
              <w:rPr>
                <w:sz w:val="18"/>
                <w:szCs w:val="18"/>
              </w:rPr>
              <w:t>ИГУ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4D7AD2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23DE0">
              <w:rPr>
                <w:sz w:val="18"/>
                <w:szCs w:val="18"/>
              </w:rPr>
              <w:t>, находящийся в составе дачных, садоводческих и огороднических объединений</w:t>
            </w:r>
            <w:r>
              <w:rPr>
                <w:sz w:val="18"/>
                <w:szCs w:val="18"/>
              </w:rPr>
              <w:t xml:space="preserve"> </w:t>
            </w: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A23DE0" w:rsidP="00B23076">
            <w:pPr>
              <w:jc w:val="center"/>
              <w:rPr>
                <w:sz w:val="18"/>
                <w:szCs w:val="18"/>
              </w:rPr>
            </w:pPr>
            <w:r w:rsidRPr="00A23DE0">
              <w:rPr>
                <w:sz w:val="18"/>
                <w:szCs w:val="18"/>
              </w:rPr>
              <w:t xml:space="preserve">Земельный участок, находящийся в составе дачных, садоводческих и огороднических </w:t>
            </w:r>
            <w:r w:rsidRPr="00A23DE0">
              <w:rPr>
                <w:sz w:val="18"/>
                <w:szCs w:val="18"/>
              </w:rPr>
              <w:lastRenderedPageBreak/>
              <w:t xml:space="preserve">объединений </w:t>
            </w: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61D0" w:rsidRDefault="00B261D0" w:rsidP="004859F0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4859F0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4859F0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4859F0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48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23DE0" w:rsidRDefault="00A23DE0" w:rsidP="004859F0">
            <w:pPr>
              <w:jc w:val="center"/>
              <w:rPr>
                <w:sz w:val="18"/>
                <w:szCs w:val="18"/>
              </w:rPr>
            </w:pPr>
          </w:p>
          <w:p w:rsidR="00A23DE0" w:rsidRPr="004C71E3" w:rsidRDefault="00A23DE0" w:rsidP="0048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Индивидуальная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A23DE0" w:rsidP="00B23076">
            <w:pPr>
              <w:jc w:val="center"/>
              <w:rPr>
                <w:sz w:val="18"/>
                <w:szCs w:val="18"/>
              </w:rPr>
            </w:pPr>
            <w:r w:rsidRPr="00A23DE0">
              <w:rPr>
                <w:sz w:val="18"/>
                <w:szCs w:val="18"/>
              </w:rPr>
              <w:t>Индивидуальная</w:t>
            </w: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Pr="004C71E3" w:rsidRDefault="00A23DE0" w:rsidP="00B23076">
            <w:pPr>
              <w:jc w:val="center"/>
              <w:rPr>
                <w:sz w:val="18"/>
                <w:szCs w:val="18"/>
              </w:rPr>
            </w:pPr>
            <w:r w:rsidRPr="00A23DE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A23DE0">
              <w:rPr>
                <w:sz w:val="18"/>
                <w:szCs w:val="18"/>
              </w:rPr>
              <w:t>81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A23DE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A23DE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A23DE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Российская Федерация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F25EEC" w:rsidRDefault="00F25EEC" w:rsidP="00B23076">
            <w:pPr>
              <w:jc w:val="center"/>
              <w:rPr>
                <w:sz w:val="18"/>
                <w:szCs w:val="18"/>
              </w:rPr>
            </w:pPr>
          </w:p>
          <w:p w:rsidR="00F25EEC" w:rsidRDefault="00F25EEC" w:rsidP="00B23076">
            <w:pPr>
              <w:jc w:val="center"/>
              <w:rPr>
                <w:sz w:val="18"/>
                <w:szCs w:val="18"/>
              </w:rPr>
            </w:pPr>
          </w:p>
          <w:p w:rsidR="00F25EEC" w:rsidRDefault="00F25EEC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Российская Федерация</w:t>
            </w: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Default="00A23DE0" w:rsidP="00B23076">
            <w:pPr>
              <w:jc w:val="center"/>
              <w:rPr>
                <w:sz w:val="18"/>
                <w:szCs w:val="18"/>
              </w:rPr>
            </w:pPr>
          </w:p>
          <w:p w:rsidR="00A23DE0" w:rsidRPr="004C71E3" w:rsidRDefault="00A23DE0" w:rsidP="00B23076">
            <w:pPr>
              <w:jc w:val="center"/>
              <w:rPr>
                <w:sz w:val="18"/>
                <w:szCs w:val="18"/>
              </w:rPr>
            </w:pPr>
            <w:r w:rsidRPr="00A23DE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38" w:type="dxa"/>
          </w:tcPr>
          <w:p w:rsidR="005E787E" w:rsidRPr="00B62BD8" w:rsidRDefault="00B62BD8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21" w:type="dxa"/>
          </w:tcPr>
          <w:p w:rsidR="005E787E" w:rsidRPr="004C71E3" w:rsidRDefault="00B62BD8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921" w:type="dxa"/>
          </w:tcPr>
          <w:p w:rsidR="005E787E" w:rsidRPr="004C71E3" w:rsidRDefault="00B62BD8" w:rsidP="00190D7A">
            <w:pPr>
              <w:jc w:val="center"/>
              <w:rPr>
                <w:sz w:val="18"/>
                <w:szCs w:val="18"/>
              </w:rPr>
            </w:pPr>
            <w:r w:rsidRPr="00B62BD8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11247C" w:rsidRPr="008651D2" w:rsidRDefault="0011247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D06" w:rsidRPr="004C71E3" w:rsidRDefault="00C319CF" w:rsidP="00751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D96">
              <w:rPr>
                <w:sz w:val="18"/>
                <w:szCs w:val="18"/>
              </w:rPr>
              <w:t> 978 961,31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C51D4">
              <w:rPr>
                <w:sz w:val="18"/>
                <w:szCs w:val="18"/>
              </w:rPr>
              <w:t>упруг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D3" w:rsidRPr="004C71E3" w:rsidRDefault="0015189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5313" w:rsidRDefault="00A831D3" w:rsidP="00C31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2C51D4">
              <w:rPr>
                <w:sz w:val="18"/>
                <w:szCs w:val="18"/>
              </w:rPr>
              <w:t>долевая</w:t>
            </w:r>
          </w:p>
          <w:p w:rsidR="00A831D3" w:rsidRPr="004C71E3" w:rsidRDefault="00BF5313" w:rsidP="00C31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(1/3)</w:t>
            </w:r>
            <w:r w:rsidR="00F25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E7D06" w:rsidRPr="004C71E3" w:rsidRDefault="00B62BD8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62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7D06" w:rsidRPr="004C71E3" w:rsidRDefault="00B62BD8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1701" w:type="dxa"/>
          </w:tcPr>
          <w:p w:rsidR="003E7D06" w:rsidRPr="004C71E3" w:rsidRDefault="00676D2A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235 122,67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6317E"/>
    <w:rsid w:val="00081161"/>
    <w:rsid w:val="000A63C6"/>
    <w:rsid w:val="000F4EE6"/>
    <w:rsid w:val="00107CD4"/>
    <w:rsid w:val="0011247C"/>
    <w:rsid w:val="00137B02"/>
    <w:rsid w:val="0015115A"/>
    <w:rsid w:val="00151890"/>
    <w:rsid w:val="00190D7A"/>
    <w:rsid w:val="001E354D"/>
    <w:rsid w:val="00230D9D"/>
    <w:rsid w:val="002C51D4"/>
    <w:rsid w:val="002E6C06"/>
    <w:rsid w:val="00380D63"/>
    <w:rsid w:val="003E7D06"/>
    <w:rsid w:val="00412DA4"/>
    <w:rsid w:val="004859F0"/>
    <w:rsid w:val="004C71E3"/>
    <w:rsid w:val="004D7AD2"/>
    <w:rsid w:val="005327B4"/>
    <w:rsid w:val="005E787E"/>
    <w:rsid w:val="006556B0"/>
    <w:rsid w:val="00676D2A"/>
    <w:rsid w:val="006E0457"/>
    <w:rsid w:val="00746E0E"/>
    <w:rsid w:val="00751D96"/>
    <w:rsid w:val="007A4606"/>
    <w:rsid w:val="007F7753"/>
    <w:rsid w:val="008651D2"/>
    <w:rsid w:val="009C01BD"/>
    <w:rsid w:val="009E295E"/>
    <w:rsid w:val="00A23DE0"/>
    <w:rsid w:val="00A831D3"/>
    <w:rsid w:val="00AA46E5"/>
    <w:rsid w:val="00B24842"/>
    <w:rsid w:val="00B261D0"/>
    <w:rsid w:val="00B42050"/>
    <w:rsid w:val="00B62BD8"/>
    <w:rsid w:val="00BC01D3"/>
    <w:rsid w:val="00BD1C3F"/>
    <w:rsid w:val="00BF5313"/>
    <w:rsid w:val="00C319CF"/>
    <w:rsid w:val="00DE5CE7"/>
    <w:rsid w:val="00E341E5"/>
    <w:rsid w:val="00E464A5"/>
    <w:rsid w:val="00E914C9"/>
    <w:rsid w:val="00EB22C6"/>
    <w:rsid w:val="00F20A51"/>
    <w:rsid w:val="00F25EEC"/>
    <w:rsid w:val="00F96266"/>
    <w:rsid w:val="00FB070D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44</cp:revision>
  <cp:lastPrinted>2016-05-14T03:49:00Z</cp:lastPrinted>
  <dcterms:created xsi:type="dcterms:W3CDTF">2018-05-03T08:41:00Z</dcterms:created>
  <dcterms:modified xsi:type="dcterms:W3CDTF">2021-04-09T03:49:00Z</dcterms:modified>
</cp:coreProperties>
</file>